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DCDC0" w14:textId="77777777" w:rsidR="00882A67" w:rsidRPr="00882A67" w:rsidRDefault="00882A67" w:rsidP="00882A6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82A67">
        <w:rPr>
          <w:rFonts w:ascii="Arial" w:hAnsi="Arial" w:cs="Arial"/>
          <w:b/>
          <w:bCs/>
          <w:sz w:val="32"/>
          <w:szCs w:val="32"/>
          <w:u w:val="single"/>
        </w:rPr>
        <w:t>14.08.2024</w:t>
      </w:r>
    </w:p>
    <w:p w14:paraId="5FC8D000" w14:textId="2FA48784" w:rsidR="00882A67" w:rsidRPr="00882A67" w:rsidRDefault="00882A67" w:rsidP="00882A6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82A67">
        <w:rPr>
          <w:rFonts w:ascii="Arial" w:hAnsi="Arial" w:cs="Arial"/>
          <w:b/>
          <w:bCs/>
          <w:sz w:val="32"/>
          <w:szCs w:val="32"/>
          <w:u w:val="single"/>
        </w:rPr>
        <w:t xml:space="preserve">D.O CIDADE DE SÃO PAULO </w:t>
      </w:r>
    </w:p>
    <w:p w14:paraId="602A880B" w14:textId="780480A9" w:rsidR="00882A67" w:rsidRDefault="00882A67" w:rsidP="00882A6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82A67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4D4A7605" w14:textId="77777777" w:rsidR="00882A67" w:rsidRDefault="00882A67" w:rsidP="00882A6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E5A946B" w14:textId="77777777" w:rsidR="00882A67" w:rsidRPr="00882A67" w:rsidRDefault="00882A67" w:rsidP="00882A67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882A67">
        <w:rPr>
          <w:rFonts w:ascii="Arial" w:hAnsi="Arial" w:cs="Arial"/>
          <w:b/>
          <w:bCs/>
          <w:sz w:val="32"/>
          <w:szCs w:val="32"/>
          <w:u w:val="single"/>
        </w:rPr>
        <w:t>GABINETE DA SECRETÁRIA</w:t>
      </w:r>
    </w:p>
    <w:p w14:paraId="43FC8FC8" w14:textId="77777777" w:rsidR="00882A67" w:rsidRPr="00882A67" w:rsidRDefault="00882A67" w:rsidP="00882A67">
      <w:pPr>
        <w:rPr>
          <w:rFonts w:ascii="Arial" w:hAnsi="Arial" w:cs="Arial"/>
          <w:b/>
          <w:bCs/>
        </w:rPr>
      </w:pPr>
      <w:r w:rsidRPr="00882A67">
        <w:rPr>
          <w:rFonts w:ascii="Arial" w:hAnsi="Arial" w:cs="Arial"/>
          <w:b/>
          <w:bCs/>
        </w:rPr>
        <w:t xml:space="preserve">Documento: 108465817 | Despacho </w:t>
      </w:r>
      <w:proofErr w:type="spellStart"/>
      <w:r w:rsidRPr="00882A67">
        <w:rPr>
          <w:rFonts w:ascii="Arial" w:hAnsi="Arial" w:cs="Arial"/>
          <w:b/>
          <w:bCs/>
        </w:rPr>
        <w:t>Autorizatório</w:t>
      </w:r>
      <w:proofErr w:type="spellEnd"/>
    </w:p>
    <w:p w14:paraId="4B24CD5D" w14:textId="77777777" w:rsidR="00882A67" w:rsidRPr="00882A67" w:rsidRDefault="00882A67" w:rsidP="00882A67">
      <w:pPr>
        <w:rPr>
          <w:rFonts w:ascii="Arial" w:hAnsi="Arial" w:cs="Arial"/>
        </w:rPr>
      </w:pPr>
      <w:r w:rsidRPr="00882A67">
        <w:rPr>
          <w:rFonts w:ascii="Arial" w:hAnsi="Arial" w:cs="Arial"/>
        </w:rPr>
        <w:t>6064.2024/0000816-0</w:t>
      </w:r>
    </w:p>
    <w:p w14:paraId="2D5F51DE" w14:textId="367A8D99" w:rsidR="00882A67" w:rsidRPr="00882A67" w:rsidRDefault="00882A67" w:rsidP="00882A67">
      <w:pPr>
        <w:rPr>
          <w:rFonts w:ascii="Arial" w:hAnsi="Arial" w:cs="Arial"/>
        </w:rPr>
      </w:pPr>
      <w:r w:rsidRPr="00882A67">
        <w:rPr>
          <w:rFonts w:ascii="Arial" w:hAnsi="Arial" w:cs="Arial"/>
        </w:rPr>
        <w:t>I - No exercício da competência que me foi atribuída por Lei, à vista dos elementos de convicção contidos no presente, especialmente a manifestação da Coordenadoria de Desenvolvimento Econômico, do Departamento de Administração e Finanças e da Assessoria Jurídica desta Pasta, que ora acolho, com fundamento especialmente na</w:t>
      </w:r>
      <w:r>
        <w:rPr>
          <w:rFonts w:ascii="Arial" w:hAnsi="Arial" w:cs="Arial"/>
        </w:rPr>
        <w:t xml:space="preserve"> </w:t>
      </w:r>
      <w:r w:rsidRPr="00882A67">
        <w:rPr>
          <w:rFonts w:ascii="Arial" w:hAnsi="Arial" w:cs="Arial"/>
        </w:rPr>
        <w:t>especialmente na Lei 13.164/2001, no art. 19 da Lei 16.974/2018, no Decreto 58.153/2018, e no Decreto 59.501/2020, combinado com o inciso X do art. 1º do Decreto</w:t>
      </w:r>
      <w:r>
        <w:rPr>
          <w:rFonts w:ascii="Arial" w:hAnsi="Arial" w:cs="Arial"/>
        </w:rPr>
        <w:t xml:space="preserve"> </w:t>
      </w:r>
      <w:r w:rsidRPr="00882A67">
        <w:rPr>
          <w:rFonts w:ascii="Arial" w:hAnsi="Arial" w:cs="Arial"/>
        </w:rPr>
        <w:t>19.512/1984, AUTORIZO a celebração do Protocolo de Intenções entre esta Pasta e a ASSOCIAÇÃO DISTRITAL DE ROTARIANOS - ADR 4563 , associação civil sem fins</w:t>
      </w:r>
      <w:r>
        <w:rPr>
          <w:rFonts w:ascii="Arial" w:hAnsi="Arial" w:cs="Arial"/>
        </w:rPr>
        <w:t xml:space="preserve"> </w:t>
      </w:r>
      <w:r w:rsidRPr="00882A67">
        <w:rPr>
          <w:rFonts w:ascii="Arial" w:hAnsi="Arial" w:cs="Arial"/>
        </w:rPr>
        <w:t>lucrativos, inscrita no CNPJ 33.894.861/0001-10, por 12 (doze) meses, prorrogáveis, cujo objeto é fortalecer o Cooperativismo e a Cultura Cooperativista na cidade de São</w:t>
      </w:r>
      <w:r>
        <w:rPr>
          <w:rFonts w:ascii="Arial" w:hAnsi="Arial" w:cs="Arial"/>
        </w:rPr>
        <w:t xml:space="preserve"> </w:t>
      </w:r>
      <w:r w:rsidRPr="00882A67">
        <w:rPr>
          <w:rFonts w:ascii="Arial" w:hAnsi="Arial" w:cs="Arial"/>
        </w:rPr>
        <w:t>Paulo, especialmente no que compete promover ações educativas e realização de eventos, observado o disposto na Lei Federal 5.764/1971, que define a Política Nacional de Cooperativismo, institui o regime jurídico das Sociedades Cooperativas, na Lei Estadual 12.226/2006, que institui a Política Estadual de Apoio ao Cooperativismo, e, na Lei</w:t>
      </w:r>
      <w:r>
        <w:rPr>
          <w:rFonts w:ascii="Arial" w:hAnsi="Arial" w:cs="Arial"/>
        </w:rPr>
        <w:t xml:space="preserve"> </w:t>
      </w:r>
      <w:r w:rsidRPr="00882A67">
        <w:rPr>
          <w:rFonts w:ascii="Arial" w:hAnsi="Arial" w:cs="Arial"/>
        </w:rPr>
        <w:t>Municipal 16.836/2018, que estabelece diretrizes da Política Municipal de Apoio ao Cooperativismo.</w:t>
      </w:r>
    </w:p>
    <w:p w14:paraId="3CD47EC0" w14:textId="77777777" w:rsidR="00882A67" w:rsidRPr="00882A67" w:rsidRDefault="00882A67" w:rsidP="00882A67">
      <w:pPr>
        <w:rPr>
          <w:rFonts w:ascii="Arial" w:hAnsi="Arial" w:cs="Arial"/>
        </w:rPr>
      </w:pPr>
      <w:r w:rsidRPr="00882A67">
        <w:rPr>
          <w:rFonts w:ascii="Arial" w:hAnsi="Arial" w:cs="Arial"/>
        </w:rPr>
        <w:t>II - PUBLIQUE-SE.</w:t>
      </w:r>
    </w:p>
    <w:p w14:paraId="3F0F6211" w14:textId="77777777" w:rsidR="00882A67" w:rsidRPr="00882A67" w:rsidRDefault="00882A67" w:rsidP="00882A67">
      <w:pPr>
        <w:rPr>
          <w:rFonts w:ascii="Arial" w:hAnsi="Arial" w:cs="Arial"/>
        </w:rPr>
      </w:pPr>
      <w:r w:rsidRPr="00882A67">
        <w:rPr>
          <w:rFonts w:ascii="Arial" w:hAnsi="Arial" w:cs="Arial"/>
        </w:rPr>
        <w:t>III - Por fim, à Supervisão de Contratos, Convênios e Parcerias do Departamento de Administração e Finanças para a lavratura e assinatura do protocolo de intenções e</w:t>
      </w:r>
    </w:p>
    <w:p w14:paraId="66EA17BC" w14:textId="1696EEF7" w:rsidR="00882A67" w:rsidRDefault="00882A67">
      <w:pPr>
        <w:rPr>
          <w:rFonts w:ascii="Arial" w:hAnsi="Arial" w:cs="Arial"/>
        </w:rPr>
      </w:pPr>
      <w:r w:rsidRPr="00882A67">
        <w:rPr>
          <w:rFonts w:ascii="Arial" w:hAnsi="Arial" w:cs="Arial"/>
        </w:rPr>
        <w:t>publicação de extrato, e, em seguida, à Coordenadoria de Desenvolvimento Econômico para prosseguimento.</w:t>
      </w:r>
      <w:r w:rsidRPr="00882A67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3812F0F9" w14:textId="77777777" w:rsidR="00E136CC" w:rsidRPr="00E1297E" w:rsidRDefault="00E136CC" w:rsidP="00E136CC">
      <w:pPr>
        <w:rPr>
          <w:rFonts w:ascii="Arial" w:hAnsi="Arial" w:cs="Arial"/>
          <w:b/>
          <w:bCs/>
        </w:rPr>
      </w:pPr>
      <w:r w:rsidRPr="00E1297E">
        <w:rPr>
          <w:rFonts w:ascii="Arial" w:hAnsi="Arial" w:cs="Arial"/>
          <w:b/>
          <w:bCs/>
        </w:rPr>
        <w:lastRenderedPageBreak/>
        <w:t>Documento: 108528723 | Portaria</w:t>
      </w:r>
    </w:p>
    <w:p w14:paraId="49B34085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PORTARIA SMDET 45, DE 13 DE AGOSTO DE 2024.</w:t>
      </w:r>
    </w:p>
    <w:p w14:paraId="7CBF13C4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Designa servidor em substituição.</w:t>
      </w:r>
    </w:p>
    <w:p w14:paraId="73519968" w14:textId="517F1093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PAOLA SANCHEZ VALLEJO DE MORAES FORJAZ, chefe de gabinete da Secretaria Municipal de Desenvolvimento Econômico e Trabalho, no exercício das</w:t>
      </w:r>
      <w:r>
        <w:rPr>
          <w:rFonts w:ascii="Arial" w:hAnsi="Arial" w:cs="Arial"/>
        </w:rPr>
        <w:t xml:space="preserve"> </w:t>
      </w:r>
      <w:r w:rsidRPr="00E136CC">
        <w:rPr>
          <w:rFonts w:ascii="Arial" w:hAnsi="Arial" w:cs="Arial"/>
        </w:rPr>
        <w:t>atribuições delegadas pela Portaria 038/2013/SDTE-GAB, de 25 de setembro de 2013,</w:t>
      </w:r>
    </w:p>
    <w:p w14:paraId="1C7713AF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RESOLVE:</w:t>
      </w:r>
    </w:p>
    <w:p w14:paraId="309AB4BD" w14:textId="3DAFF4DD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Designar o senhor ANDRÉ APARECIDO DE CARVALHO, RF 734.939.4, Assistente Administrativo de Gestão - Nível I - QM9, efetivo, para exercer o cargo de Diretor</w:t>
      </w:r>
      <w:r w:rsidR="00E1297E">
        <w:rPr>
          <w:rFonts w:ascii="Arial" w:hAnsi="Arial" w:cs="Arial"/>
        </w:rPr>
        <w:t xml:space="preserve"> </w:t>
      </w:r>
      <w:r w:rsidRPr="00E136CC">
        <w:rPr>
          <w:rFonts w:ascii="Arial" w:hAnsi="Arial" w:cs="Arial"/>
        </w:rPr>
        <w:t>I - CDA-4, de critérios gerais estabelecidos na Lei 17.708/2021, do Departamento de Gestão de Pessoas - DGP, da Secretaria Municipal de Desenvolvimento Econômico e Trabalho em substituição ao senhor ALEX ALVES DA SILVA, RF 740.311.9, Assistente Administrativo de Gestão - Nível I - QM10, efetivo, durante o impedimento</w:t>
      </w:r>
    </w:p>
    <w:p w14:paraId="375A3F0A" w14:textId="12ABCA7F" w:rsidR="00E136CC" w:rsidRDefault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legal, por motivo de férias, no período de 02/09/2024 a 16/09/2024.</w:t>
      </w:r>
      <w:r w:rsidRPr="00E136CC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2659C7FE" w14:textId="77777777" w:rsidR="00E136CC" w:rsidRPr="00E136CC" w:rsidRDefault="00E136CC" w:rsidP="00E136CC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E136CC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SUPERVISÃO DE CONTRATOS, CONVÊNIOS E PARCERIAS</w:t>
      </w:r>
    </w:p>
    <w:p w14:paraId="5D5A302A" w14:textId="77777777" w:rsidR="00E136CC" w:rsidRPr="00E136CC" w:rsidRDefault="00E136CC" w:rsidP="00E136CC">
      <w:pPr>
        <w:rPr>
          <w:rFonts w:ascii="Arial" w:hAnsi="Arial" w:cs="Arial"/>
          <w:b/>
          <w:bCs/>
        </w:rPr>
      </w:pPr>
      <w:r w:rsidRPr="00E136CC">
        <w:rPr>
          <w:rFonts w:ascii="Arial" w:hAnsi="Arial" w:cs="Arial"/>
          <w:b/>
          <w:bCs/>
        </w:rPr>
        <w:t>Documento: 108606090 | Extrato de Contratação (NP)</w:t>
      </w:r>
    </w:p>
    <w:p w14:paraId="67F6B3BE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PRINCIPAL</w:t>
      </w:r>
    </w:p>
    <w:p w14:paraId="7E5A5CDB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Modalidade</w:t>
      </w:r>
    </w:p>
    <w:p w14:paraId="6BA93FC8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Termo de Fomento</w:t>
      </w:r>
    </w:p>
    <w:p w14:paraId="5700D02B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Órgão</w:t>
      </w:r>
    </w:p>
    <w:p w14:paraId="553EECD8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Secretaria Municipal de Desenvolvimento Econômico e Trabalho - SMDET</w:t>
      </w:r>
    </w:p>
    <w:p w14:paraId="6A10F188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Número de processo interno do órgão/unidade</w:t>
      </w:r>
    </w:p>
    <w:p w14:paraId="270EF128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6010.2024/0001501-3</w:t>
      </w:r>
    </w:p>
    <w:p w14:paraId="034663F3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Número do Contrato</w:t>
      </w:r>
    </w:p>
    <w:p w14:paraId="3E7521A4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012/2024/SMDET</w:t>
      </w:r>
    </w:p>
    <w:p w14:paraId="2E986B8B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Objeto do Contrato</w:t>
      </w:r>
    </w:p>
    <w:p w14:paraId="2862919C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Realização 2º Prêmio Gastronomia Social Paulistana.</w:t>
      </w:r>
    </w:p>
    <w:p w14:paraId="6878C68A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Nome do Contratante</w:t>
      </w:r>
    </w:p>
    <w:p w14:paraId="7C659729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PMSP/Secretaria Municipal de Desenvolvimento Econômico e Trabalho - SMDET</w:t>
      </w:r>
    </w:p>
    <w:p w14:paraId="606509D6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Nome do Contratado (entidade parceira)</w:t>
      </w:r>
    </w:p>
    <w:p w14:paraId="1F374005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Associação da Comunidade Tiro ao Pombo</w:t>
      </w:r>
    </w:p>
    <w:p w14:paraId="259FBB29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CNPJ do Contratado (entidade parceira)</w:t>
      </w:r>
    </w:p>
    <w:p w14:paraId="7BDBE856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11.349.046/0001-37</w:t>
      </w:r>
    </w:p>
    <w:p w14:paraId="3E6D2048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Dotação orçamentária</w:t>
      </w:r>
    </w:p>
    <w:p w14:paraId="7B7C3981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30.10.11.334.3019.4.424.3.3.50.39.00.00.1.501.7039.1 e</w:t>
      </w:r>
    </w:p>
    <w:p w14:paraId="67B6F169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Nota de Empenho</w:t>
      </w:r>
    </w:p>
    <w:p w14:paraId="70584A8B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100905/2024 100939/2024</w:t>
      </w:r>
    </w:p>
    <w:p w14:paraId="0630AAF0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Natureza da Despesa</w:t>
      </w:r>
    </w:p>
    <w:p w14:paraId="141A7728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Fomento</w:t>
      </w:r>
    </w:p>
    <w:p w14:paraId="5659F553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PRAZO DE VIGÊNCIA DA PARCERIA</w:t>
      </w:r>
    </w:p>
    <w:p w14:paraId="5425490B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Data de Início</w:t>
      </w:r>
    </w:p>
    <w:p w14:paraId="3570074F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lastRenderedPageBreak/>
        <w:t>13/08/2024</w:t>
      </w:r>
    </w:p>
    <w:p w14:paraId="25D53326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Data de Fim</w:t>
      </w:r>
    </w:p>
    <w:p w14:paraId="7F17FD49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13/12/2024</w:t>
      </w:r>
    </w:p>
    <w:p w14:paraId="565CDA78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PRINCIPAL</w:t>
      </w:r>
    </w:p>
    <w:p w14:paraId="43361EA9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Fundamento Legal</w:t>
      </w:r>
    </w:p>
    <w:p w14:paraId="0E4316E9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Lei Federal 13.019/2014 e Decreto 57.575/2016.</w:t>
      </w:r>
    </w:p>
    <w:p w14:paraId="3ED29022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Data da Assinatura do Instrumento do Contrato</w:t>
      </w:r>
    </w:p>
    <w:p w14:paraId="2EF037A1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13/08/2024</w:t>
      </w:r>
    </w:p>
    <w:p w14:paraId="5092D5B5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Anexo I (Número do Documento SEI)</w:t>
      </w:r>
    </w:p>
    <w:p w14:paraId="2C1D5FC4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108471209</w:t>
      </w:r>
    </w:p>
    <w:p w14:paraId="7DEFA1F7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PRAZO DE EXECUÇÃO DA PARCERIA</w:t>
      </w:r>
    </w:p>
    <w:p w14:paraId="6D2570AC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Data de Início</w:t>
      </w:r>
    </w:p>
    <w:p w14:paraId="50605EB5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13/08/2024</w:t>
      </w:r>
    </w:p>
    <w:p w14:paraId="1C1E3912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Data de Fim</w:t>
      </w:r>
    </w:p>
    <w:p w14:paraId="63841D9C" w14:textId="661D5DD4" w:rsidR="00E136CC" w:rsidRPr="00E136CC" w:rsidRDefault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13/12/2024</w:t>
      </w:r>
      <w:r w:rsidRPr="00E136CC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  <w:r w:rsidRPr="00E136CC">
        <w:rPr>
          <w:rFonts w:ascii="Arial" w:hAnsi="Arial" w:cs="Arial"/>
          <w:b/>
          <w:bCs/>
          <w:sz w:val="32"/>
          <w:szCs w:val="32"/>
          <w:u w:val="single"/>
        </w:rPr>
        <w:lastRenderedPageBreak/>
        <w:t>NÚCLEO DE PUBLICAÇÃO</w:t>
      </w:r>
    </w:p>
    <w:p w14:paraId="4DED2D8A" w14:textId="77777777" w:rsidR="00E136CC" w:rsidRPr="00E136CC" w:rsidRDefault="00E136CC" w:rsidP="00E136CC">
      <w:pPr>
        <w:rPr>
          <w:rFonts w:ascii="Arial" w:hAnsi="Arial" w:cs="Arial"/>
          <w:b/>
          <w:bCs/>
        </w:rPr>
      </w:pPr>
      <w:r w:rsidRPr="00E136CC">
        <w:rPr>
          <w:rFonts w:ascii="Arial" w:hAnsi="Arial" w:cs="Arial"/>
          <w:b/>
          <w:bCs/>
        </w:rPr>
        <w:t xml:space="preserve">Documento: 108603863 | Despacho </w:t>
      </w:r>
      <w:proofErr w:type="spellStart"/>
      <w:r w:rsidRPr="00E136CC">
        <w:rPr>
          <w:rFonts w:ascii="Arial" w:hAnsi="Arial" w:cs="Arial"/>
          <w:b/>
          <w:bCs/>
        </w:rPr>
        <w:t>autorizatório</w:t>
      </w:r>
      <w:proofErr w:type="spellEnd"/>
      <w:r w:rsidRPr="00E136CC">
        <w:rPr>
          <w:rFonts w:ascii="Arial" w:hAnsi="Arial" w:cs="Arial"/>
          <w:b/>
          <w:bCs/>
        </w:rPr>
        <w:t xml:space="preserve"> (NP)</w:t>
      </w:r>
    </w:p>
    <w:p w14:paraId="1EF8F355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PRINCIPAL</w:t>
      </w:r>
    </w:p>
    <w:p w14:paraId="4F9BC272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Modalidade</w:t>
      </w:r>
    </w:p>
    <w:p w14:paraId="257F5C98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Termo de Fomento</w:t>
      </w:r>
    </w:p>
    <w:p w14:paraId="220FEA25" w14:textId="77777777" w:rsidR="00E136CC" w:rsidRPr="00E136CC" w:rsidRDefault="00E136CC" w:rsidP="00E136CC">
      <w:pPr>
        <w:rPr>
          <w:rFonts w:ascii="Arial" w:hAnsi="Arial" w:cs="Arial"/>
        </w:rPr>
      </w:pPr>
      <w:proofErr w:type="spellStart"/>
      <w:r w:rsidRPr="00E136CC">
        <w:rPr>
          <w:rFonts w:ascii="Arial" w:hAnsi="Arial" w:cs="Arial"/>
        </w:rPr>
        <w:t>Orgão</w:t>
      </w:r>
      <w:proofErr w:type="spellEnd"/>
    </w:p>
    <w:p w14:paraId="57964663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Secretaria Municipal de Desenvolvimento Econômico e Trabalho - SMDET</w:t>
      </w:r>
    </w:p>
    <w:p w14:paraId="3B171F9A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Número de processo interno do órgão/unidade</w:t>
      </w:r>
    </w:p>
    <w:p w14:paraId="01243668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6010.2024/0001732-6</w:t>
      </w:r>
    </w:p>
    <w:p w14:paraId="6547F6FD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Objeto</w:t>
      </w:r>
    </w:p>
    <w:p w14:paraId="14DB457E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Cursos Livre de Comunicação Inclusiva Libras e Marketing Digital Local.</w:t>
      </w:r>
    </w:p>
    <w:p w14:paraId="3B05C233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Descrição detalhada do objeto</w:t>
      </w:r>
    </w:p>
    <w:p w14:paraId="3C1C567C" w14:textId="5323E5C2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Cursos Livre de Comunicação Inclusiva Libras e Marketing Digital Local, com intuito de capacitar 90 pessoas, sendo 60 alunos para o curso de marketing digital e 30 alunos</w:t>
      </w:r>
      <w:r w:rsidR="00E1297E">
        <w:rPr>
          <w:rFonts w:ascii="Arial" w:hAnsi="Arial" w:cs="Arial"/>
        </w:rPr>
        <w:t xml:space="preserve"> </w:t>
      </w:r>
      <w:r w:rsidRPr="00E136CC">
        <w:rPr>
          <w:rFonts w:ascii="Arial" w:hAnsi="Arial" w:cs="Arial"/>
        </w:rPr>
        <w:t>para o curso de libras, pelo período de 6 (seis) meses, no valor de R$ 39.232,00 (trinta e nove mil duzentos e trinta e dois reais), conforme o Plano de Trabalho aprovado sob</w:t>
      </w:r>
      <w:r w:rsidR="00E1297E">
        <w:rPr>
          <w:rFonts w:ascii="Arial" w:hAnsi="Arial" w:cs="Arial"/>
        </w:rPr>
        <w:t xml:space="preserve"> </w:t>
      </w:r>
      <w:r w:rsidRPr="00E136CC">
        <w:rPr>
          <w:rFonts w:ascii="Arial" w:hAnsi="Arial" w:cs="Arial"/>
        </w:rPr>
        <w:t>doc. 107989996.</w:t>
      </w:r>
    </w:p>
    <w:p w14:paraId="262E9596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Conteúdo do despacho</w:t>
      </w:r>
    </w:p>
    <w:p w14:paraId="642D5A5B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I - À vista dos elementos constantes do processo, em especial, o parecer técnico de doc. 107992942 e o parecer jurídico de doc. 108304306, na forma dos artigos 29 e 32, §</w:t>
      </w:r>
    </w:p>
    <w:p w14:paraId="3AF03E1C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4º, da Lei Federal 13.019/2014 e artigo 4º, inciso III, do Decreto Municipal 57.575/2016, AUTORIZO a celebração de parceria com a organização da sociedade civil SEPAS</w:t>
      </w:r>
    </w:p>
    <w:p w14:paraId="2D8B84FA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- Sociedade de Ensino Profissional e Assistência Social, inscrita no CNPJ nº 47.296.884/0001-37, por meio de termo de fomento, tendo como objeto a realização dos cursos Livre de Comunicação Inclusiva Libras e Marketing Digital Local, com intuito de capacitar 90 pessoas, sendo 60 alunos para o curso de marketing digital e 30 alunos para o</w:t>
      </w:r>
    </w:p>
    <w:p w14:paraId="5C792543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curso de libras, pelo período de 6 (seis) meses, no valor de R$ 39.232,00 (trinta e nove mil duzentos e trinta e dois reais), conforme o Plano de Trabalho aprovado sob doc.</w:t>
      </w:r>
    </w:p>
    <w:p w14:paraId="0293EA62" w14:textId="3430780E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 xml:space="preserve">107989996. II - Outrossim, AUTORIZO o empenhamento em favor da referida entidade, com consequente emissão da respectiva Nota de Empenho a onerar </w:t>
      </w:r>
      <w:r w:rsidRPr="00E136CC">
        <w:rPr>
          <w:rFonts w:ascii="Arial" w:hAnsi="Arial" w:cs="Arial"/>
        </w:rPr>
        <w:lastRenderedPageBreak/>
        <w:t>a dotação</w:t>
      </w:r>
      <w:r w:rsidR="00E1297E">
        <w:rPr>
          <w:rFonts w:ascii="Arial" w:hAnsi="Arial" w:cs="Arial"/>
        </w:rPr>
        <w:t xml:space="preserve"> </w:t>
      </w:r>
      <w:r w:rsidRPr="00E136CC">
        <w:rPr>
          <w:rFonts w:ascii="Arial" w:hAnsi="Arial" w:cs="Arial"/>
        </w:rPr>
        <w:t>orçamentária 30.10.11.333.3019.4.432.3.3.50.39.00.00.1.501.7039. 1. AUTORIZO, ainda, o cancelamento de eventuais saldos de reserva e de empenho. III - DESIGNO</w:t>
      </w:r>
    </w:p>
    <w:p w14:paraId="72A41269" w14:textId="596E9E62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como gestora da parceria a servidora Katia dos Santos Ribeiro da Silva, RF 804.598-4. IV - APROVO a minuta do termo de fomento de doc. 108402954, devendo constar</w:t>
      </w:r>
      <w:r w:rsidR="00E1297E">
        <w:rPr>
          <w:rFonts w:ascii="Arial" w:hAnsi="Arial" w:cs="Arial"/>
        </w:rPr>
        <w:t xml:space="preserve"> </w:t>
      </w:r>
      <w:r w:rsidRPr="00E136CC">
        <w:rPr>
          <w:rFonts w:ascii="Arial" w:hAnsi="Arial" w:cs="Arial"/>
        </w:rPr>
        <w:t>como seu anexo único o Plano de Trabalho de doc. 107989996. V - AUTORIZO a publicação do extrato de justificativa de doc. 108569301, na forma do artigo 32, § 1º, da Lei Federal 13.019/2014. VI - Publique-se e, em seguida, remetam-se os autos ao Departamento de Administração e Finanças, para as devidas providências. Após, à CT para</w:t>
      </w:r>
      <w:r w:rsidR="00E1297E">
        <w:rPr>
          <w:rFonts w:ascii="Arial" w:hAnsi="Arial" w:cs="Arial"/>
        </w:rPr>
        <w:t xml:space="preserve"> </w:t>
      </w:r>
      <w:r w:rsidRPr="00E136CC">
        <w:rPr>
          <w:rFonts w:ascii="Arial" w:hAnsi="Arial" w:cs="Arial"/>
        </w:rPr>
        <w:t>prosseguimento. EXTRATO DE JUSTIFICATIVA I - Em cumprimento ao disposto no § 1º do art. 32 da Lei Federal 13.019, de 31 de julho de 2014, e do Decreto Municipal 57.575, de 29 de dezembro de 2016, APRESENTO a justificativa da dispensa de chamamento público para a formalização da parceria a ser celebrada com a</w:t>
      </w:r>
      <w:r w:rsidR="00E1297E">
        <w:rPr>
          <w:rFonts w:ascii="Arial" w:hAnsi="Arial" w:cs="Arial"/>
        </w:rPr>
        <w:t xml:space="preserve"> </w:t>
      </w:r>
      <w:r w:rsidRPr="00E136CC">
        <w:rPr>
          <w:rFonts w:ascii="Arial" w:hAnsi="Arial" w:cs="Arial"/>
        </w:rPr>
        <w:t>organização da sociedade civil SEPAS - Sociedade de Ensino Profissional e Assistência Social, inscrita no CNPJ nº 47.296.884/0001-37, inscrita no CPNJ 07.189.118/0001-</w:t>
      </w:r>
      <w:r w:rsidR="00E1297E">
        <w:rPr>
          <w:rFonts w:ascii="Arial" w:hAnsi="Arial" w:cs="Arial"/>
        </w:rPr>
        <w:t xml:space="preserve"> </w:t>
      </w:r>
      <w:r w:rsidRPr="00E136CC">
        <w:rPr>
          <w:rFonts w:ascii="Arial" w:hAnsi="Arial" w:cs="Arial"/>
        </w:rPr>
        <w:t>59, por meio de termo de fomento, com fulcro no art. 29 da Lei Federal 13.019/2014, e no parágrafo único do art. 30 do Decreto Municipal 57.575/2016, tendo como objeto</w:t>
      </w:r>
      <w:r w:rsidR="00E1297E">
        <w:rPr>
          <w:rFonts w:ascii="Arial" w:hAnsi="Arial" w:cs="Arial"/>
        </w:rPr>
        <w:t xml:space="preserve"> </w:t>
      </w:r>
      <w:r w:rsidRPr="00E136CC">
        <w:rPr>
          <w:rFonts w:ascii="Arial" w:hAnsi="Arial" w:cs="Arial"/>
        </w:rPr>
        <w:t>a realização dos cursos Livre de Comunicação Inclusiva Libras e Marketing Digital Local, com intuito de capacitar 90 pessoas, sendo 60 alunos para o curso de marketing</w:t>
      </w:r>
      <w:r w:rsidR="00E1297E">
        <w:rPr>
          <w:rFonts w:ascii="Arial" w:hAnsi="Arial" w:cs="Arial"/>
        </w:rPr>
        <w:t xml:space="preserve"> </w:t>
      </w:r>
      <w:r w:rsidRPr="00E136CC">
        <w:rPr>
          <w:rFonts w:ascii="Arial" w:hAnsi="Arial" w:cs="Arial"/>
        </w:rPr>
        <w:t>digital e 30 alunos para o curso de libras, pelo período de 6 (seis) meses, no valor de R$ 39.232,00 (trinta e nove mil duzentos e trinta e dois reais), conforme o Plano de Trabalho aprovado sob doc. 107989996. II - Na forma do artigo 32, § 2º, da Lei 13.019/2014 e do Decreto 57.575/2016, admite-se a impugnação à justificativa no prazo de</w:t>
      </w:r>
      <w:r w:rsidR="00E1297E">
        <w:rPr>
          <w:rFonts w:ascii="Arial" w:hAnsi="Arial" w:cs="Arial"/>
        </w:rPr>
        <w:t xml:space="preserve"> </w:t>
      </w:r>
      <w:r w:rsidRPr="00E136CC">
        <w:rPr>
          <w:rFonts w:ascii="Arial" w:hAnsi="Arial" w:cs="Arial"/>
        </w:rPr>
        <w:t>05 (cinco) dias, contados a partir da publicação deste extrato, a ser apresentada por via eletrônica, em formato digital, devidamente assinada, ao endereço eletrônico</w:t>
      </w:r>
      <w:r w:rsidR="00E1297E">
        <w:rPr>
          <w:rFonts w:ascii="Arial" w:hAnsi="Arial" w:cs="Arial"/>
        </w:rPr>
        <w:t xml:space="preserve"> </w:t>
      </w:r>
      <w:r w:rsidRPr="00E136CC">
        <w:rPr>
          <w:rFonts w:ascii="Arial" w:hAnsi="Arial" w:cs="Arial"/>
        </w:rPr>
        <w:t>comunicacaosmdet@prefeitura.sp.gov.br, até às 23h59min do dia final do prazo.</w:t>
      </w:r>
    </w:p>
    <w:p w14:paraId="1B6343CD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Anexo I (Número do Documento SEI)</w:t>
      </w:r>
    </w:p>
    <w:p w14:paraId="4A2CDA7A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108569269</w:t>
      </w:r>
    </w:p>
    <w:p w14:paraId="35C64D58" w14:textId="77777777" w:rsidR="00E136CC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Anexo II (Número do Documento SEI)</w:t>
      </w:r>
    </w:p>
    <w:p w14:paraId="727765F2" w14:textId="52CF2EF8" w:rsidR="00882A67" w:rsidRPr="00E136CC" w:rsidRDefault="00E136CC" w:rsidP="00E136CC">
      <w:pPr>
        <w:rPr>
          <w:rFonts w:ascii="Arial" w:hAnsi="Arial" w:cs="Arial"/>
        </w:rPr>
      </w:pPr>
      <w:r w:rsidRPr="00E136CC">
        <w:rPr>
          <w:rFonts w:ascii="Arial" w:hAnsi="Arial" w:cs="Arial"/>
        </w:rPr>
        <w:t>108569301</w:t>
      </w:r>
      <w:r w:rsidRPr="00E136CC">
        <w:rPr>
          <w:rFonts w:ascii="Arial" w:hAnsi="Arial" w:cs="Arial"/>
        </w:rPr>
        <w:cr/>
      </w:r>
    </w:p>
    <w:sectPr w:rsidR="00882A67" w:rsidRPr="00E136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A67"/>
    <w:rsid w:val="006E17EA"/>
    <w:rsid w:val="00882A67"/>
    <w:rsid w:val="00A82C84"/>
    <w:rsid w:val="00CA5322"/>
    <w:rsid w:val="00E1297E"/>
    <w:rsid w:val="00E1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A5A3"/>
  <w15:chartTrackingRefBased/>
  <w15:docId w15:val="{98A71F6A-4F33-49C6-9FB3-1D255C74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82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2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2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2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2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2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2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2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2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82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2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2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2A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2A6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2A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2A6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2A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2A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2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82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2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82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2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82A6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2A6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82A6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2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2A6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2A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1186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2024-08-14T14:49:00Z</dcterms:created>
  <dcterms:modified xsi:type="dcterms:W3CDTF">2024-08-14T15:58:00Z</dcterms:modified>
</cp:coreProperties>
</file>